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55"/>
        <w:tblW w:w="0" w:type="auto"/>
        <w:tblLook w:val="04A0" w:firstRow="1" w:lastRow="0" w:firstColumn="1" w:lastColumn="0" w:noHBand="0" w:noVBand="1"/>
      </w:tblPr>
      <w:tblGrid>
        <w:gridCol w:w="1747"/>
        <w:gridCol w:w="1435"/>
        <w:gridCol w:w="2880"/>
        <w:gridCol w:w="1488"/>
        <w:gridCol w:w="2021"/>
      </w:tblGrid>
      <w:tr w:rsidR="00241CFF" w:rsidTr="00241CFF">
        <w:tc>
          <w:tcPr>
            <w:tcW w:w="1747" w:type="dxa"/>
          </w:tcPr>
          <w:p w:rsidR="00241CFF" w:rsidRPr="00241CFF" w:rsidRDefault="00241CFF" w:rsidP="00241CFF">
            <w:pPr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35" w:type="dxa"/>
          </w:tcPr>
          <w:p w:rsidR="00241CFF" w:rsidRPr="00241CFF" w:rsidRDefault="00241CFF" w:rsidP="00241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880" w:type="dxa"/>
          </w:tcPr>
          <w:p w:rsidR="00241CFF" w:rsidRPr="00241CFF" w:rsidRDefault="00241CFF" w:rsidP="00241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88" w:type="dxa"/>
          </w:tcPr>
          <w:p w:rsidR="00241CFF" w:rsidRPr="00241CFF" w:rsidRDefault="00241CFF" w:rsidP="00241CFF">
            <w:pPr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021" w:type="dxa"/>
          </w:tcPr>
          <w:p w:rsidR="00241CFF" w:rsidRPr="00241CFF" w:rsidRDefault="00241CFF" w:rsidP="00241CFF">
            <w:pPr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241CFF" w:rsidTr="00241CFF">
        <w:tc>
          <w:tcPr>
            <w:tcW w:w="1747" w:type="dxa"/>
          </w:tcPr>
          <w:p w:rsidR="00241CFF" w:rsidRPr="00241CFF" w:rsidRDefault="00241CFF" w:rsidP="00241CFF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28.01.2020</w:t>
            </w:r>
          </w:p>
          <w:p w:rsidR="00241CFF" w:rsidRPr="00241CFF" w:rsidRDefault="00241CFF" w:rsidP="00241CFF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35" w:type="dxa"/>
          </w:tcPr>
          <w:p w:rsidR="00241CFF" w:rsidRPr="00241CFF" w:rsidRDefault="00241CFF" w:rsidP="00241CFF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2880" w:type="dxa"/>
          </w:tcPr>
          <w:p w:rsidR="00241CFF" w:rsidRPr="00241CFF" w:rsidRDefault="00241CFF" w:rsidP="004409E3">
            <w:pPr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Искусство Ренессанса</w:t>
            </w:r>
          </w:p>
        </w:tc>
        <w:tc>
          <w:tcPr>
            <w:tcW w:w="1488" w:type="dxa"/>
          </w:tcPr>
          <w:p w:rsidR="00241CFF" w:rsidRDefault="004409E3" w:rsidP="004409E3">
            <w:pPr>
              <w:jc w:val="center"/>
            </w:pPr>
            <w:r w:rsidRPr="004409E3">
              <w:rPr>
                <w:rFonts w:ascii="Times New Roman" w:hAnsi="Times New Roman" w:cs="Times New Roman"/>
              </w:rPr>
              <w:t>Л-111</w:t>
            </w:r>
          </w:p>
        </w:tc>
        <w:tc>
          <w:tcPr>
            <w:tcW w:w="2021" w:type="dxa"/>
          </w:tcPr>
          <w:p w:rsidR="00241CFF" w:rsidRPr="00241CFF" w:rsidRDefault="00241CFF" w:rsidP="00D21368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Назарова Ольга Алексеевна</w:t>
            </w:r>
          </w:p>
        </w:tc>
      </w:tr>
      <w:tr w:rsidR="00241CFF" w:rsidTr="00241CFF">
        <w:tc>
          <w:tcPr>
            <w:tcW w:w="1747" w:type="dxa"/>
          </w:tcPr>
          <w:p w:rsidR="00241CFF" w:rsidRPr="00241CFF" w:rsidRDefault="00241CFF" w:rsidP="00241CFF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30.01.2020</w:t>
            </w:r>
          </w:p>
          <w:p w:rsidR="00241CFF" w:rsidRPr="00241CFF" w:rsidRDefault="00241CFF" w:rsidP="00241CFF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35" w:type="dxa"/>
          </w:tcPr>
          <w:p w:rsidR="00241CFF" w:rsidRPr="00241CFF" w:rsidRDefault="00241CFF" w:rsidP="00241CFF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2880" w:type="dxa"/>
          </w:tcPr>
          <w:p w:rsidR="00241CFF" w:rsidRPr="00241CFF" w:rsidRDefault="00241CFF" w:rsidP="004409E3">
            <w:pPr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Искусство Ренессанса</w:t>
            </w:r>
          </w:p>
        </w:tc>
        <w:tc>
          <w:tcPr>
            <w:tcW w:w="1488" w:type="dxa"/>
          </w:tcPr>
          <w:p w:rsidR="00241CFF" w:rsidRDefault="004409E3" w:rsidP="004409E3">
            <w:pPr>
              <w:jc w:val="center"/>
            </w:pPr>
            <w:r w:rsidRPr="004409E3">
              <w:rPr>
                <w:rFonts w:ascii="Times New Roman" w:hAnsi="Times New Roman" w:cs="Times New Roman"/>
              </w:rPr>
              <w:t>Л-111</w:t>
            </w:r>
          </w:p>
        </w:tc>
        <w:tc>
          <w:tcPr>
            <w:tcW w:w="2021" w:type="dxa"/>
          </w:tcPr>
          <w:p w:rsidR="00241CFF" w:rsidRPr="00241CFF" w:rsidRDefault="00241CFF" w:rsidP="00D21368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Назарова Ольга Алексеевна</w:t>
            </w:r>
          </w:p>
        </w:tc>
      </w:tr>
      <w:tr w:rsidR="00241CFF" w:rsidTr="00241CFF">
        <w:tc>
          <w:tcPr>
            <w:tcW w:w="1747" w:type="dxa"/>
          </w:tcPr>
          <w:p w:rsidR="00241CFF" w:rsidRPr="00241CFF" w:rsidRDefault="00241CFF" w:rsidP="00241CFF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03.02.2020</w:t>
            </w:r>
          </w:p>
          <w:p w:rsidR="00241CFF" w:rsidRPr="00241CFF" w:rsidRDefault="00241CFF" w:rsidP="00241CFF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35" w:type="dxa"/>
          </w:tcPr>
          <w:p w:rsidR="00241CFF" w:rsidRPr="00241CFF" w:rsidRDefault="00241CFF" w:rsidP="00241CFF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2880" w:type="dxa"/>
          </w:tcPr>
          <w:p w:rsidR="00241CFF" w:rsidRPr="00241CFF" w:rsidRDefault="00241CFF" w:rsidP="004409E3">
            <w:pPr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Искусство Ренессанса</w:t>
            </w:r>
          </w:p>
        </w:tc>
        <w:tc>
          <w:tcPr>
            <w:tcW w:w="1488" w:type="dxa"/>
          </w:tcPr>
          <w:p w:rsidR="00241CFF" w:rsidRDefault="004409E3" w:rsidP="004409E3">
            <w:pPr>
              <w:jc w:val="center"/>
            </w:pPr>
            <w:r w:rsidRPr="004409E3">
              <w:rPr>
                <w:rFonts w:ascii="Times New Roman" w:hAnsi="Times New Roman" w:cs="Times New Roman"/>
              </w:rPr>
              <w:t>Л-111</w:t>
            </w:r>
          </w:p>
        </w:tc>
        <w:tc>
          <w:tcPr>
            <w:tcW w:w="2021" w:type="dxa"/>
          </w:tcPr>
          <w:p w:rsidR="00241CFF" w:rsidRPr="00241CFF" w:rsidRDefault="00241CFF" w:rsidP="00D21368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Назарова Ольга Алексеевна</w:t>
            </w:r>
          </w:p>
        </w:tc>
      </w:tr>
      <w:tr w:rsidR="00241CFF" w:rsidTr="00241CFF">
        <w:tc>
          <w:tcPr>
            <w:tcW w:w="1747" w:type="dxa"/>
          </w:tcPr>
          <w:p w:rsidR="00241CFF" w:rsidRPr="00241CFF" w:rsidRDefault="00241CFF" w:rsidP="00241CFF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04.02.2020</w:t>
            </w:r>
          </w:p>
          <w:p w:rsidR="00241CFF" w:rsidRPr="00241CFF" w:rsidRDefault="00241CFF" w:rsidP="00241CFF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35" w:type="dxa"/>
          </w:tcPr>
          <w:p w:rsidR="00241CFF" w:rsidRPr="00241CFF" w:rsidRDefault="00241CFF" w:rsidP="00241CFF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2880" w:type="dxa"/>
          </w:tcPr>
          <w:p w:rsidR="00241CFF" w:rsidRPr="00241CFF" w:rsidRDefault="00241CFF" w:rsidP="004409E3">
            <w:pPr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Искусство Ренессанса</w:t>
            </w:r>
          </w:p>
        </w:tc>
        <w:tc>
          <w:tcPr>
            <w:tcW w:w="1488" w:type="dxa"/>
          </w:tcPr>
          <w:p w:rsidR="00241CFF" w:rsidRDefault="004409E3" w:rsidP="004409E3">
            <w:pPr>
              <w:jc w:val="center"/>
            </w:pPr>
            <w:r w:rsidRPr="004409E3">
              <w:rPr>
                <w:rFonts w:ascii="Times New Roman" w:hAnsi="Times New Roman" w:cs="Times New Roman"/>
              </w:rPr>
              <w:t>Л-111</w:t>
            </w:r>
          </w:p>
        </w:tc>
        <w:tc>
          <w:tcPr>
            <w:tcW w:w="2021" w:type="dxa"/>
          </w:tcPr>
          <w:p w:rsidR="00241CFF" w:rsidRPr="00241CFF" w:rsidRDefault="00241CFF" w:rsidP="00D21368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Назарова Ольга Алексеевна</w:t>
            </w:r>
          </w:p>
        </w:tc>
      </w:tr>
      <w:tr w:rsidR="00241CFF" w:rsidTr="00241CFF">
        <w:tc>
          <w:tcPr>
            <w:tcW w:w="1747" w:type="dxa"/>
          </w:tcPr>
          <w:p w:rsidR="00241CFF" w:rsidRPr="00241CFF" w:rsidRDefault="00241CFF" w:rsidP="00241CFF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06.02.2020</w:t>
            </w:r>
          </w:p>
          <w:p w:rsidR="00241CFF" w:rsidRPr="00241CFF" w:rsidRDefault="00241CFF" w:rsidP="00241CFF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35" w:type="dxa"/>
          </w:tcPr>
          <w:p w:rsidR="00241CFF" w:rsidRPr="00241CFF" w:rsidRDefault="00241CFF" w:rsidP="00241CFF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2880" w:type="dxa"/>
          </w:tcPr>
          <w:p w:rsidR="00241CFF" w:rsidRPr="00241CFF" w:rsidRDefault="00241CFF" w:rsidP="004409E3">
            <w:pPr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Искусство Ренессанса</w:t>
            </w:r>
          </w:p>
        </w:tc>
        <w:tc>
          <w:tcPr>
            <w:tcW w:w="1488" w:type="dxa"/>
          </w:tcPr>
          <w:p w:rsidR="00241CFF" w:rsidRDefault="004409E3" w:rsidP="004409E3">
            <w:pPr>
              <w:jc w:val="center"/>
            </w:pPr>
            <w:r w:rsidRPr="004409E3">
              <w:rPr>
                <w:rFonts w:ascii="Times New Roman" w:hAnsi="Times New Roman" w:cs="Times New Roman"/>
              </w:rPr>
              <w:t>Л-111</w:t>
            </w:r>
          </w:p>
        </w:tc>
        <w:tc>
          <w:tcPr>
            <w:tcW w:w="2021" w:type="dxa"/>
          </w:tcPr>
          <w:p w:rsidR="00241CFF" w:rsidRPr="00241CFF" w:rsidRDefault="00241CFF" w:rsidP="00D21368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Назарова Ольга Алексеевна</w:t>
            </w:r>
          </w:p>
        </w:tc>
      </w:tr>
      <w:tr w:rsidR="00241CFF" w:rsidTr="00241CFF">
        <w:tc>
          <w:tcPr>
            <w:tcW w:w="1747" w:type="dxa"/>
          </w:tcPr>
          <w:p w:rsidR="00241CFF" w:rsidRPr="00241CFF" w:rsidRDefault="00241CFF" w:rsidP="00241CFF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10.02.2020</w:t>
            </w:r>
          </w:p>
          <w:p w:rsidR="00241CFF" w:rsidRPr="00241CFF" w:rsidRDefault="00241CFF" w:rsidP="00241CFF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35" w:type="dxa"/>
          </w:tcPr>
          <w:p w:rsidR="00241CFF" w:rsidRPr="00241CFF" w:rsidRDefault="00241CFF" w:rsidP="00241CFF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2880" w:type="dxa"/>
          </w:tcPr>
          <w:p w:rsidR="00241CFF" w:rsidRPr="00241CFF" w:rsidRDefault="00241CFF" w:rsidP="004409E3">
            <w:pPr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Искусство Ренессанса</w:t>
            </w:r>
          </w:p>
        </w:tc>
        <w:tc>
          <w:tcPr>
            <w:tcW w:w="1488" w:type="dxa"/>
          </w:tcPr>
          <w:p w:rsidR="00241CFF" w:rsidRDefault="004409E3" w:rsidP="004409E3">
            <w:pPr>
              <w:jc w:val="center"/>
            </w:pPr>
            <w:r w:rsidRPr="004409E3">
              <w:rPr>
                <w:rFonts w:ascii="Times New Roman" w:hAnsi="Times New Roman" w:cs="Times New Roman"/>
              </w:rPr>
              <w:t>Л-111</w:t>
            </w:r>
          </w:p>
        </w:tc>
        <w:tc>
          <w:tcPr>
            <w:tcW w:w="2021" w:type="dxa"/>
          </w:tcPr>
          <w:p w:rsidR="00241CFF" w:rsidRPr="00241CFF" w:rsidRDefault="00241CFF" w:rsidP="00D21368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Назарова Ольга Алексеевна</w:t>
            </w:r>
          </w:p>
        </w:tc>
      </w:tr>
      <w:tr w:rsidR="00241CFF" w:rsidTr="00241CFF">
        <w:tc>
          <w:tcPr>
            <w:tcW w:w="1747" w:type="dxa"/>
          </w:tcPr>
          <w:p w:rsidR="00241CFF" w:rsidRPr="00241CFF" w:rsidRDefault="00241CFF" w:rsidP="00241CFF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17.02.2020</w:t>
            </w:r>
          </w:p>
          <w:p w:rsidR="00241CFF" w:rsidRPr="00241CFF" w:rsidRDefault="00241CFF" w:rsidP="00241CFF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35" w:type="dxa"/>
          </w:tcPr>
          <w:p w:rsidR="00241CFF" w:rsidRPr="00241CFF" w:rsidRDefault="00241CFF" w:rsidP="00241CFF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2880" w:type="dxa"/>
          </w:tcPr>
          <w:p w:rsidR="00241CFF" w:rsidRPr="00241CFF" w:rsidRDefault="00241CFF" w:rsidP="004409E3">
            <w:pPr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Искусство Ренессанса</w:t>
            </w:r>
          </w:p>
        </w:tc>
        <w:tc>
          <w:tcPr>
            <w:tcW w:w="1488" w:type="dxa"/>
          </w:tcPr>
          <w:p w:rsidR="00241CFF" w:rsidRDefault="004409E3" w:rsidP="004409E3">
            <w:pPr>
              <w:jc w:val="center"/>
            </w:pPr>
            <w:r w:rsidRPr="004409E3">
              <w:rPr>
                <w:rFonts w:ascii="Times New Roman" w:hAnsi="Times New Roman" w:cs="Times New Roman"/>
              </w:rPr>
              <w:t>Л-111</w:t>
            </w:r>
          </w:p>
        </w:tc>
        <w:tc>
          <w:tcPr>
            <w:tcW w:w="2021" w:type="dxa"/>
          </w:tcPr>
          <w:p w:rsidR="00241CFF" w:rsidRPr="00241CFF" w:rsidRDefault="00241CFF" w:rsidP="00D21368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Назарова Ольга Алексеевна</w:t>
            </w:r>
          </w:p>
        </w:tc>
      </w:tr>
      <w:tr w:rsidR="00241CFF" w:rsidTr="00241CFF">
        <w:tc>
          <w:tcPr>
            <w:tcW w:w="1747" w:type="dxa"/>
          </w:tcPr>
          <w:p w:rsidR="00241CFF" w:rsidRPr="00241CFF" w:rsidRDefault="00241CFF" w:rsidP="00241CFF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18.02.2020</w:t>
            </w:r>
          </w:p>
          <w:p w:rsidR="00241CFF" w:rsidRPr="00241CFF" w:rsidRDefault="00241CFF" w:rsidP="00241CFF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35" w:type="dxa"/>
          </w:tcPr>
          <w:p w:rsidR="00241CFF" w:rsidRPr="00241CFF" w:rsidRDefault="00241CFF" w:rsidP="00241CFF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2880" w:type="dxa"/>
          </w:tcPr>
          <w:p w:rsidR="00241CFF" w:rsidRPr="00241CFF" w:rsidRDefault="00241CFF" w:rsidP="004409E3">
            <w:pPr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Искусство Ренессанса</w:t>
            </w:r>
          </w:p>
        </w:tc>
        <w:tc>
          <w:tcPr>
            <w:tcW w:w="1488" w:type="dxa"/>
          </w:tcPr>
          <w:p w:rsidR="00241CFF" w:rsidRDefault="004409E3" w:rsidP="004409E3">
            <w:pPr>
              <w:jc w:val="center"/>
            </w:pPr>
            <w:r w:rsidRPr="004409E3">
              <w:rPr>
                <w:rFonts w:ascii="Times New Roman" w:hAnsi="Times New Roman" w:cs="Times New Roman"/>
              </w:rPr>
              <w:t>Л-111</w:t>
            </w:r>
          </w:p>
        </w:tc>
        <w:tc>
          <w:tcPr>
            <w:tcW w:w="2021" w:type="dxa"/>
          </w:tcPr>
          <w:p w:rsidR="00241CFF" w:rsidRPr="00241CFF" w:rsidRDefault="00241CFF" w:rsidP="00D21368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Назарова Ольга Алексеевна</w:t>
            </w:r>
          </w:p>
        </w:tc>
      </w:tr>
      <w:tr w:rsidR="007257EB" w:rsidTr="00241CFF">
        <w:tc>
          <w:tcPr>
            <w:tcW w:w="1747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20.02.2020</w:t>
            </w:r>
          </w:p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35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2880" w:type="dxa"/>
          </w:tcPr>
          <w:p w:rsidR="007257EB" w:rsidRPr="00241CFF" w:rsidRDefault="007257EB" w:rsidP="007257EB">
            <w:pPr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 xml:space="preserve">Западноевропейское искусство  </w:t>
            </w:r>
            <w:r w:rsidRPr="00241CFF">
              <w:rPr>
                <w:rFonts w:ascii="Times New Roman" w:hAnsi="Times New Roman" w:cs="Times New Roman"/>
                <w:lang w:val="en-US"/>
              </w:rPr>
              <w:t>XVII</w:t>
            </w:r>
            <w:r w:rsidRPr="00241CFF">
              <w:rPr>
                <w:rFonts w:ascii="Times New Roman" w:hAnsi="Times New Roman" w:cs="Times New Roman"/>
              </w:rPr>
              <w:t>-</w:t>
            </w:r>
            <w:r w:rsidRPr="00241CFF">
              <w:rPr>
                <w:rFonts w:ascii="Times New Roman" w:hAnsi="Times New Roman" w:cs="Times New Roman"/>
                <w:lang w:val="en-US"/>
              </w:rPr>
              <w:t>XVIII</w:t>
            </w:r>
            <w:r w:rsidRPr="00241CF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488" w:type="dxa"/>
          </w:tcPr>
          <w:p w:rsidR="007257EB" w:rsidRDefault="007257EB" w:rsidP="007257EB">
            <w:pPr>
              <w:jc w:val="center"/>
            </w:pPr>
            <w:r w:rsidRPr="004409E3">
              <w:rPr>
                <w:rFonts w:ascii="Times New Roman" w:hAnsi="Times New Roman" w:cs="Times New Roman"/>
              </w:rPr>
              <w:t>Л-111</w:t>
            </w:r>
          </w:p>
        </w:tc>
        <w:tc>
          <w:tcPr>
            <w:tcW w:w="2021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Чамина Надежда Юрьевна</w:t>
            </w:r>
          </w:p>
        </w:tc>
      </w:tr>
      <w:tr w:rsidR="007257EB" w:rsidTr="00241CFF">
        <w:tc>
          <w:tcPr>
            <w:tcW w:w="1747" w:type="dxa"/>
          </w:tcPr>
          <w:p w:rsidR="007257EB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22.02.2020</w:t>
            </w:r>
          </w:p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35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2880" w:type="dxa"/>
          </w:tcPr>
          <w:p w:rsidR="007257EB" w:rsidRPr="00241CFF" w:rsidRDefault="007257EB" w:rsidP="007257EB">
            <w:pPr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Занятие в музее</w:t>
            </w:r>
          </w:p>
        </w:tc>
        <w:tc>
          <w:tcPr>
            <w:tcW w:w="1488" w:type="dxa"/>
          </w:tcPr>
          <w:p w:rsidR="007257EB" w:rsidRDefault="007257EB" w:rsidP="007257EB">
            <w:pPr>
              <w:jc w:val="center"/>
            </w:pPr>
          </w:p>
        </w:tc>
        <w:tc>
          <w:tcPr>
            <w:tcW w:w="2021" w:type="dxa"/>
          </w:tcPr>
          <w:p w:rsidR="007257EB" w:rsidRPr="00241CFF" w:rsidRDefault="007257EB" w:rsidP="007257EB">
            <w:pPr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Назарова Ольга Алексеевна</w:t>
            </w:r>
          </w:p>
        </w:tc>
      </w:tr>
      <w:tr w:rsidR="007257EB" w:rsidTr="00241CFF">
        <w:tc>
          <w:tcPr>
            <w:tcW w:w="1747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25.02.2020</w:t>
            </w:r>
          </w:p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35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2880" w:type="dxa"/>
          </w:tcPr>
          <w:p w:rsidR="007257EB" w:rsidRPr="00241CFF" w:rsidRDefault="007257EB" w:rsidP="007257EB">
            <w:pPr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 xml:space="preserve">Западноевропейское искусство  </w:t>
            </w:r>
            <w:r w:rsidRPr="00241CFF">
              <w:rPr>
                <w:rFonts w:ascii="Times New Roman" w:hAnsi="Times New Roman" w:cs="Times New Roman"/>
                <w:lang w:val="en-US"/>
              </w:rPr>
              <w:t>XVII</w:t>
            </w:r>
            <w:r w:rsidRPr="00241CFF">
              <w:rPr>
                <w:rFonts w:ascii="Times New Roman" w:hAnsi="Times New Roman" w:cs="Times New Roman"/>
              </w:rPr>
              <w:t>-</w:t>
            </w:r>
            <w:r w:rsidRPr="00241CFF">
              <w:rPr>
                <w:rFonts w:ascii="Times New Roman" w:hAnsi="Times New Roman" w:cs="Times New Roman"/>
                <w:lang w:val="en-US"/>
              </w:rPr>
              <w:t>XVIII</w:t>
            </w:r>
            <w:r w:rsidRPr="00241CF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488" w:type="dxa"/>
          </w:tcPr>
          <w:p w:rsidR="007257EB" w:rsidRDefault="007257EB" w:rsidP="007257EB">
            <w:pPr>
              <w:jc w:val="center"/>
            </w:pPr>
            <w:r w:rsidRPr="004409E3">
              <w:rPr>
                <w:rFonts w:ascii="Times New Roman" w:hAnsi="Times New Roman" w:cs="Times New Roman"/>
              </w:rPr>
              <w:t>Л-111</w:t>
            </w:r>
          </w:p>
        </w:tc>
        <w:tc>
          <w:tcPr>
            <w:tcW w:w="2021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1CFF">
              <w:rPr>
                <w:rFonts w:ascii="Times New Roman" w:hAnsi="Times New Roman" w:cs="Times New Roman"/>
              </w:rPr>
              <w:t>Чамина</w:t>
            </w:r>
            <w:proofErr w:type="spellEnd"/>
            <w:r w:rsidRPr="00241CFF">
              <w:rPr>
                <w:rFonts w:ascii="Times New Roman" w:hAnsi="Times New Roman" w:cs="Times New Roman"/>
              </w:rPr>
              <w:t xml:space="preserve"> Надежда Юрьевна</w:t>
            </w:r>
          </w:p>
        </w:tc>
      </w:tr>
      <w:tr w:rsidR="007257EB" w:rsidTr="00241CFF">
        <w:tc>
          <w:tcPr>
            <w:tcW w:w="1747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27.02.2020</w:t>
            </w:r>
          </w:p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35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2880" w:type="dxa"/>
          </w:tcPr>
          <w:p w:rsidR="007257EB" w:rsidRPr="00241CFF" w:rsidRDefault="007257EB" w:rsidP="007257EB">
            <w:pPr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 xml:space="preserve">Западноевропейское искусство  </w:t>
            </w:r>
            <w:r w:rsidRPr="00241CFF">
              <w:rPr>
                <w:rFonts w:ascii="Times New Roman" w:hAnsi="Times New Roman" w:cs="Times New Roman"/>
                <w:lang w:val="en-US"/>
              </w:rPr>
              <w:t>XVII</w:t>
            </w:r>
            <w:r w:rsidRPr="00241CFF">
              <w:rPr>
                <w:rFonts w:ascii="Times New Roman" w:hAnsi="Times New Roman" w:cs="Times New Roman"/>
              </w:rPr>
              <w:t>-</w:t>
            </w:r>
            <w:r w:rsidRPr="00241CFF">
              <w:rPr>
                <w:rFonts w:ascii="Times New Roman" w:hAnsi="Times New Roman" w:cs="Times New Roman"/>
                <w:lang w:val="en-US"/>
              </w:rPr>
              <w:t>XVIII</w:t>
            </w:r>
            <w:r w:rsidRPr="00241CF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488" w:type="dxa"/>
          </w:tcPr>
          <w:p w:rsidR="007257EB" w:rsidRDefault="007257EB" w:rsidP="007257EB">
            <w:pPr>
              <w:jc w:val="center"/>
            </w:pPr>
            <w:r w:rsidRPr="004409E3">
              <w:rPr>
                <w:rFonts w:ascii="Times New Roman" w:hAnsi="Times New Roman" w:cs="Times New Roman"/>
              </w:rPr>
              <w:t>Л-111</w:t>
            </w:r>
          </w:p>
        </w:tc>
        <w:tc>
          <w:tcPr>
            <w:tcW w:w="2021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1CFF">
              <w:rPr>
                <w:rFonts w:ascii="Times New Roman" w:hAnsi="Times New Roman" w:cs="Times New Roman"/>
              </w:rPr>
              <w:t>Чамина</w:t>
            </w:r>
            <w:proofErr w:type="spellEnd"/>
            <w:r w:rsidRPr="00241CFF">
              <w:rPr>
                <w:rFonts w:ascii="Times New Roman" w:hAnsi="Times New Roman" w:cs="Times New Roman"/>
              </w:rPr>
              <w:t xml:space="preserve"> Надежда Юрьевна</w:t>
            </w:r>
          </w:p>
        </w:tc>
      </w:tr>
      <w:tr w:rsidR="007257EB" w:rsidTr="00241CFF">
        <w:tc>
          <w:tcPr>
            <w:tcW w:w="1747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02.03.2020</w:t>
            </w:r>
          </w:p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35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2880" w:type="dxa"/>
          </w:tcPr>
          <w:p w:rsidR="007257EB" w:rsidRPr="00241CFF" w:rsidRDefault="007257EB" w:rsidP="007257EB">
            <w:pPr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 xml:space="preserve">Западноевропейское искусство  </w:t>
            </w:r>
            <w:r w:rsidRPr="00241CFF">
              <w:rPr>
                <w:rFonts w:ascii="Times New Roman" w:hAnsi="Times New Roman" w:cs="Times New Roman"/>
                <w:lang w:val="en-US"/>
              </w:rPr>
              <w:t>XVII</w:t>
            </w:r>
            <w:r w:rsidRPr="00241CFF">
              <w:rPr>
                <w:rFonts w:ascii="Times New Roman" w:hAnsi="Times New Roman" w:cs="Times New Roman"/>
              </w:rPr>
              <w:t>-</w:t>
            </w:r>
            <w:r w:rsidRPr="00241CFF">
              <w:rPr>
                <w:rFonts w:ascii="Times New Roman" w:hAnsi="Times New Roman" w:cs="Times New Roman"/>
                <w:lang w:val="en-US"/>
              </w:rPr>
              <w:t>XVIII</w:t>
            </w:r>
            <w:r w:rsidRPr="00241CF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488" w:type="dxa"/>
          </w:tcPr>
          <w:p w:rsidR="007257EB" w:rsidRDefault="007257EB" w:rsidP="007257EB">
            <w:pPr>
              <w:jc w:val="center"/>
            </w:pPr>
            <w:r w:rsidRPr="004409E3">
              <w:rPr>
                <w:rFonts w:ascii="Times New Roman" w:hAnsi="Times New Roman" w:cs="Times New Roman"/>
              </w:rPr>
              <w:t>Л-111</w:t>
            </w:r>
          </w:p>
        </w:tc>
        <w:tc>
          <w:tcPr>
            <w:tcW w:w="2021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1CFF">
              <w:rPr>
                <w:rFonts w:ascii="Times New Roman" w:hAnsi="Times New Roman" w:cs="Times New Roman"/>
              </w:rPr>
              <w:t>Чамина</w:t>
            </w:r>
            <w:proofErr w:type="spellEnd"/>
            <w:r w:rsidRPr="00241CFF">
              <w:rPr>
                <w:rFonts w:ascii="Times New Roman" w:hAnsi="Times New Roman" w:cs="Times New Roman"/>
              </w:rPr>
              <w:t xml:space="preserve"> Надежда Юрьевна</w:t>
            </w:r>
          </w:p>
        </w:tc>
      </w:tr>
      <w:tr w:rsidR="007257EB" w:rsidTr="00241CFF">
        <w:tc>
          <w:tcPr>
            <w:tcW w:w="1747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03.03.2020</w:t>
            </w:r>
          </w:p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35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2880" w:type="dxa"/>
          </w:tcPr>
          <w:p w:rsidR="007257EB" w:rsidRPr="00241CFF" w:rsidRDefault="007257EB" w:rsidP="007257EB">
            <w:pPr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 xml:space="preserve">Западноевропейское искусство  </w:t>
            </w:r>
            <w:r w:rsidRPr="00241CFF">
              <w:rPr>
                <w:rFonts w:ascii="Times New Roman" w:hAnsi="Times New Roman" w:cs="Times New Roman"/>
                <w:lang w:val="en-US"/>
              </w:rPr>
              <w:t>XVII</w:t>
            </w:r>
            <w:r w:rsidRPr="00241CFF">
              <w:rPr>
                <w:rFonts w:ascii="Times New Roman" w:hAnsi="Times New Roman" w:cs="Times New Roman"/>
              </w:rPr>
              <w:t>-</w:t>
            </w:r>
            <w:r w:rsidRPr="00241CFF">
              <w:rPr>
                <w:rFonts w:ascii="Times New Roman" w:hAnsi="Times New Roman" w:cs="Times New Roman"/>
                <w:lang w:val="en-US"/>
              </w:rPr>
              <w:t>XVIII</w:t>
            </w:r>
            <w:r w:rsidRPr="00241CF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488" w:type="dxa"/>
          </w:tcPr>
          <w:p w:rsidR="007257EB" w:rsidRDefault="007257EB" w:rsidP="007257EB">
            <w:pPr>
              <w:jc w:val="center"/>
            </w:pPr>
            <w:r w:rsidRPr="004409E3">
              <w:rPr>
                <w:rFonts w:ascii="Times New Roman" w:hAnsi="Times New Roman" w:cs="Times New Roman"/>
              </w:rPr>
              <w:t>Л-111</w:t>
            </w:r>
          </w:p>
        </w:tc>
        <w:tc>
          <w:tcPr>
            <w:tcW w:w="2021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1CFF">
              <w:rPr>
                <w:rFonts w:ascii="Times New Roman" w:hAnsi="Times New Roman" w:cs="Times New Roman"/>
              </w:rPr>
              <w:t>Чамина</w:t>
            </w:r>
            <w:proofErr w:type="spellEnd"/>
            <w:r w:rsidRPr="00241CFF">
              <w:rPr>
                <w:rFonts w:ascii="Times New Roman" w:hAnsi="Times New Roman" w:cs="Times New Roman"/>
              </w:rPr>
              <w:t xml:space="preserve"> Надежда Юрьевна</w:t>
            </w:r>
          </w:p>
        </w:tc>
      </w:tr>
      <w:tr w:rsidR="007257EB" w:rsidTr="00241CFF">
        <w:tc>
          <w:tcPr>
            <w:tcW w:w="1747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05.03.2020</w:t>
            </w:r>
          </w:p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35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2880" w:type="dxa"/>
          </w:tcPr>
          <w:p w:rsidR="007257EB" w:rsidRPr="00241CFF" w:rsidRDefault="007257EB" w:rsidP="007257EB">
            <w:pPr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 xml:space="preserve">Западноевропейское искусство  </w:t>
            </w:r>
            <w:r w:rsidRPr="00241CFF">
              <w:rPr>
                <w:rFonts w:ascii="Times New Roman" w:hAnsi="Times New Roman" w:cs="Times New Roman"/>
                <w:lang w:val="en-US"/>
              </w:rPr>
              <w:t>XVII</w:t>
            </w:r>
            <w:r w:rsidRPr="00241CFF">
              <w:rPr>
                <w:rFonts w:ascii="Times New Roman" w:hAnsi="Times New Roman" w:cs="Times New Roman"/>
              </w:rPr>
              <w:t>-</w:t>
            </w:r>
            <w:r w:rsidRPr="00241CFF">
              <w:rPr>
                <w:rFonts w:ascii="Times New Roman" w:hAnsi="Times New Roman" w:cs="Times New Roman"/>
                <w:lang w:val="en-US"/>
              </w:rPr>
              <w:t>XVIII</w:t>
            </w:r>
            <w:r w:rsidRPr="00241CF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488" w:type="dxa"/>
          </w:tcPr>
          <w:p w:rsidR="007257EB" w:rsidRDefault="007257EB" w:rsidP="007257EB">
            <w:pPr>
              <w:jc w:val="center"/>
            </w:pPr>
            <w:r w:rsidRPr="004409E3">
              <w:rPr>
                <w:rFonts w:ascii="Times New Roman" w:hAnsi="Times New Roman" w:cs="Times New Roman"/>
              </w:rPr>
              <w:t>Л-111</w:t>
            </w:r>
          </w:p>
        </w:tc>
        <w:tc>
          <w:tcPr>
            <w:tcW w:w="2021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1CFF">
              <w:rPr>
                <w:rFonts w:ascii="Times New Roman" w:hAnsi="Times New Roman" w:cs="Times New Roman"/>
              </w:rPr>
              <w:t>Чамина</w:t>
            </w:r>
            <w:proofErr w:type="spellEnd"/>
            <w:r w:rsidRPr="00241CFF">
              <w:rPr>
                <w:rFonts w:ascii="Times New Roman" w:hAnsi="Times New Roman" w:cs="Times New Roman"/>
              </w:rPr>
              <w:t xml:space="preserve"> Надежда Юрьевна</w:t>
            </w:r>
          </w:p>
        </w:tc>
      </w:tr>
      <w:tr w:rsidR="007257EB" w:rsidTr="00241CFF">
        <w:tc>
          <w:tcPr>
            <w:tcW w:w="1747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10.03.2020</w:t>
            </w:r>
          </w:p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35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2880" w:type="dxa"/>
          </w:tcPr>
          <w:p w:rsidR="007257EB" w:rsidRPr="00241CFF" w:rsidRDefault="007257EB" w:rsidP="007257EB">
            <w:pPr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 xml:space="preserve">Западноевропейское искусство  </w:t>
            </w:r>
            <w:r w:rsidRPr="00241CFF">
              <w:rPr>
                <w:rFonts w:ascii="Times New Roman" w:hAnsi="Times New Roman" w:cs="Times New Roman"/>
                <w:lang w:val="en-US"/>
              </w:rPr>
              <w:t>XVII</w:t>
            </w:r>
            <w:r w:rsidRPr="00241CFF">
              <w:rPr>
                <w:rFonts w:ascii="Times New Roman" w:hAnsi="Times New Roman" w:cs="Times New Roman"/>
              </w:rPr>
              <w:t>-</w:t>
            </w:r>
            <w:r w:rsidRPr="00241CFF">
              <w:rPr>
                <w:rFonts w:ascii="Times New Roman" w:hAnsi="Times New Roman" w:cs="Times New Roman"/>
                <w:lang w:val="en-US"/>
              </w:rPr>
              <w:t>XVIII</w:t>
            </w:r>
            <w:r w:rsidRPr="00241CF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488" w:type="dxa"/>
          </w:tcPr>
          <w:p w:rsidR="007257EB" w:rsidRDefault="007257EB" w:rsidP="007257EB">
            <w:pPr>
              <w:jc w:val="center"/>
            </w:pPr>
            <w:r w:rsidRPr="004409E3">
              <w:rPr>
                <w:rFonts w:ascii="Times New Roman" w:hAnsi="Times New Roman" w:cs="Times New Roman"/>
              </w:rPr>
              <w:t>Л-111</w:t>
            </w:r>
          </w:p>
        </w:tc>
        <w:tc>
          <w:tcPr>
            <w:tcW w:w="2021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1CFF">
              <w:rPr>
                <w:rFonts w:ascii="Times New Roman" w:hAnsi="Times New Roman" w:cs="Times New Roman"/>
              </w:rPr>
              <w:t>Чамина</w:t>
            </w:r>
            <w:proofErr w:type="spellEnd"/>
            <w:r w:rsidRPr="00241CFF">
              <w:rPr>
                <w:rFonts w:ascii="Times New Roman" w:hAnsi="Times New Roman" w:cs="Times New Roman"/>
              </w:rPr>
              <w:t xml:space="preserve"> Надежда Юрьевна</w:t>
            </w:r>
          </w:p>
        </w:tc>
      </w:tr>
      <w:tr w:rsidR="007257EB" w:rsidTr="00241CFF">
        <w:tc>
          <w:tcPr>
            <w:tcW w:w="1747" w:type="dxa"/>
          </w:tcPr>
          <w:p w:rsidR="007257EB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14.03.2020</w:t>
            </w:r>
          </w:p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35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2880" w:type="dxa"/>
          </w:tcPr>
          <w:p w:rsidR="007257EB" w:rsidRPr="00241CFF" w:rsidRDefault="007257EB" w:rsidP="007257EB">
            <w:pPr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Занятие в музее</w:t>
            </w:r>
          </w:p>
        </w:tc>
        <w:tc>
          <w:tcPr>
            <w:tcW w:w="1488" w:type="dxa"/>
          </w:tcPr>
          <w:p w:rsidR="007257EB" w:rsidRDefault="007257EB" w:rsidP="007257EB">
            <w:pPr>
              <w:jc w:val="center"/>
            </w:pPr>
            <w:bookmarkStart w:id="0" w:name="_GoBack"/>
            <w:bookmarkEnd w:id="0"/>
          </w:p>
        </w:tc>
        <w:tc>
          <w:tcPr>
            <w:tcW w:w="2021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1CFF">
              <w:rPr>
                <w:rFonts w:ascii="Times New Roman" w:hAnsi="Times New Roman" w:cs="Times New Roman"/>
              </w:rPr>
              <w:t>Чамина</w:t>
            </w:r>
            <w:proofErr w:type="spellEnd"/>
            <w:r w:rsidRPr="00241CFF">
              <w:rPr>
                <w:rFonts w:ascii="Times New Roman" w:hAnsi="Times New Roman" w:cs="Times New Roman"/>
              </w:rPr>
              <w:t xml:space="preserve"> Надежда Юрьевна</w:t>
            </w:r>
          </w:p>
        </w:tc>
      </w:tr>
      <w:tr w:rsidR="007257EB" w:rsidTr="00241CFF">
        <w:tc>
          <w:tcPr>
            <w:tcW w:w="1747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16.03.2020</w:t>
            </w:r>
          </w:p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35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2880" w:type="dxa"/>
          </w:tcPr>
          <w:p w:rsidR="007257EB" w:rsidRPr="00241CFF" w:rsidRDefault="007257EB" w:rsidP="007257EB">
            <w:pPr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 xml:space="preserve">Русское искусство </w:t>
            </w:r>
            <w:r w:rsidRPr="00241CFF">
              <w:rPr>
                <w:rFonts w:ascii="Times New Roman" w:hAnsi="Times New Roman" w:cs="Times New Roman"/>
                <w:lang w:val="en-US"/>
              </w:rPr>
              <w:t xml:space="preserve"> XVIII</w:t>
            </w:r>
            <w:r w:rsidRPr="00241CF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488" w:type="dxa"/>
          </w:tcPr>
          <w:p w:rsidR="007257EB" w:rsidRDefault="007257EB" w:rsidP="007257EB">
            <w:pPr>
              <w:jc w:val="center"/>
            </w:pPr>
            <w:r w:rsidRPr="004409E3">
              <w:rPr>
                <w:rFonts w:ascii="Times New Roman" w:hAnsi="Times New Roman" w:cs="Times New Roman"/>
              </w:rPr>
              <w:t>Л-111</w:t>
            </w:r>
          </w:p>
        </w:tc>
        <w:tc>
          <w:tcPr>
            <w:tcW w:w="2021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1CFF">
              <w:rPr>
                <w:rFonts w:ascii="Times New Roman" w:hAnsi="Times New Roman" w:cs="Times New Roman"/>
              </w:rPr>
              <w:t>Русинова</w:t>
            </w:r>
            <w:proofErr w:type="spellEnd"/>
            <w:r w:rsidRPr="00241CFF"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</w:tr>
      <w:tr w:rsidR="007257EB" w:rsidTr="00241CFF">
        <w:tc>
          <w:tcPr>
            <w:tcW w:w="1747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17.03.2020</w:t>
            </w:r>
          </w:p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35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2880" w:type="dxa"/>
          </w:tcPr>
          <w:p w:rsidR="007257EB" w:rsidRPr="00241CFF" w:rsidRDefault="007257EB" w:rsidP="007257EB">
            <w:pPr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 xml:space="preserve">Русское искусство </w:t>
            </w:r>
            <w:r w:rsidRPr="00241CFF">
              <w:rPr>
                <w:rFonts w:ascii="Times New Roman" w:hAnsi="Times New Roman" w:cs="Times New Roman"/>
                <w:lang w:val="en-US"/>
              </w:rPr>
              <w:t xml:space="preserve"> XVIII</w:t>
            </w:r>
            <w:r w:rsidRPr="00241CF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488" w:type="dxa"/>
          </w:tcPr>
          <w:p w:rsidR="007257EB" w:rsidRDefault="007257EB" w:rsidP="007257EB">
            <w:pPr>
              <w:jc w:val="center"/>
            </w:pPr>
            <w:r w:rsidRPr="004409E3">
              <w:rPr>
                <w:rFonts w:ascii="Times New Roman" w:hAnsi="Times New Roman" w:cs="Times New Roman"/>
              </w:rPr>
              <w:t>Л-111</w:t>
            </w:r>
          </w:p>
        </w:tc>
        <w:tc>
          <w:tcPr>
            <w:tcW w:w="2021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1CFF">
              <w:rPr>
                <w:rFonts w:ascii="Times New Roman" w:hAnsi="Times New Roman" w:cs="Times New Roman"/>
              </w:rPr>
              <w:t>Русинова</w:t>
            </w:r>
            <w:proofErr w:type="spellEnd"/>
            <w:r w:rsidRPr="00241CFF"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</w:tr>
      <w:tr w:rsidR="007257EB" w:rsidTr="00241CFF">
        <w:tc>
          <w:tcPr>
            <w:tcW w:w="1747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19.03.2020</w:t>
            </w:r>
          </w:p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35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2880" w:type="dxa"/>
          </w:tcPr>
          <w:p w:rsidR="007257EB" w:rsidRPr="00241CFF" w:rsidRDefault="007257EB" w:rsidP="007257EB">
            <w:pPr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 xml:space="preserve">Русское искусство </w:t>
            </w:r>
            <w:r w:rsidRPr="00241CFF">
              <w:rPr>
                <w:rFonts w:ascii="Times New Roman" w:hAnsi="Times New Roman" w:cs="Times New Roman"/>
                <w:lang w:val="en-US"/>
              </w:rPr>
              <w:t xml:space="preserve"> XVIII</w:t>
            </w:r>
            <w:r w:rsidRPr="00241CF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488" w:type="dxa"/>
          </w:tcPr>
          <w:p w:rsidR="007257EB" w:rsidRDefault="007257EB" w:rsidP="007257EB">
            <w:pPr>
              <w:jc w:val="center"/>
            </w:pPr>
            <w:r w:rsidRPr="004409E3">
              <w:rPr>
                <w:rFonts w:ascii="Times New Roman" w:hAnsi="Times New Roman" w:cs="Times New Roman"/>
              </w:rPr>
              <w:t>Л-111</w:t>
            </w:r>
          </w:p>
        </w:tc>
        <w:tc>
          <w:tcPr>
            <w:tcW w:w="2021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1CFF">
              <w:rPr>
                <w:rFonts w:ascii="Times New Roman" w:hAnsi="Times New Roman" w:cs="Times New Roman"/>
              </w:rPr>
              <w:t>Русинова</w:t>
            </w:r>
            <w:proofErr w:type="spellEnd"/>
            <w:r w:rsidRPr="00241CFF"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</w:tr>
      <w:tr w:rsidR="007257EB" w:rsidTr="00241CFF">
        <w:tc>
          <w:tcPr>
            <w:tcW w:w="1747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23.03.2020</w:t>
            </w:r>
          </w:p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35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2880" w:type="dxa"/>
          </w:tcPr>
          <w:p w:rsidR="007257EB" w:rsidRPr="00241CFF" w:rsidRDefault="007257EB" w:rsidP="007257EB">
            <w:pPr>
              <w:jc w:val="center"/>
              <w:rPr>
                <w:rFonts w:ascii="Times New Roman" w:hAnsi="Times New Roman" w:cs="Times New Roman"/>
              </w:rPr>
            </w:pPr>
            <w:r w:rsidRPr="00241CFF">
              <w:rPr>
                <w:rFonts w:ascii="Times New Roman" w:hAnsi="Times New Roman" w:cs="Times New Roman"/>
              </w:rPr>
              <w:t xml:space="preserve">Русское искусство </w:t>
            </w:r>
            <w:r w:rsidRPr="00241CFF">
              <w:rPr>
                <w:rFonts w:ascii="Times New Roman" w:hAnsi="Times New Roman" w:cs="Times New Roman"/>
                <w:lang w:val="en-US"/>
              </w:rPr>
              <w:t xml:space="preserve"> XVIII</w:t>
            </w:r>
            <w:r w:rsidRPr="00241CF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488" w:type="dxa"/>
          </w:tcPr>
          <w:p w:rsidR="007257EB" w:rsidRDefault="007257EB" w:rsidP="007257EB">
            <w:pPr>
              <w:jc w:val="center"/>
            </w:pPr>
            <w:r w:rsidRPr="004409E3">
              <w:rPr>
                <w:rFonts w:ascii="Times New Roman" w:hAnsi="Times New Roman" w:cs="Times New Roman"/>
              </w:rPr>
              <w:t>Л-111</w:t>
            </w:r>
          </w:p>
        </w:tc>
        <w:tc>
          <w:tcPr>
            <w:tcW w:w="2021" w:type="dxa"/>
          </w:tcPr>
          <w:p w:rsidR="007257EB" w:rsidRPr="00241CFF" w:rsidRDefault="007257EB" w:rsidP="007257E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1CFF">
              <w:rPr>
                <w:rFonts w:ascii="Times New Roman" w:hAnsi="Times New Roman" w:cs="Times New Roman"/>
              </w:rPr>
              <w:t>Русинова</w:t>
            </w:r>
            <w:proofErr w:type="spellEnd"/>
            <w:r w:rsidRPr="00241CFF"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</w:tr>
    </w:tbl>
    <w:p w:rsidR="005D1D30" w:rsidRPr="00241CFF" w:rsidRDefault="00E95F7F" w:rsidP="00E95F7F">
      <w:pPr>
        <w:jc w:val="center"/>
        <w:rPr>
          <w:rFonts w:ascii="Times New Roman" w:hAnsi="Times New Roman" w:cs="Times New Roman"/>
        </w:rPr>
      </w:pPr>
      <w:r w:rsidRPr="00241CFF">
        <w:rPr>
          <w:rFonts w:ascii="Times New Roman" w:hAnsi="Times New Roman" w:cs="Times New Roman"/>
        </w:rPr>
        <w:t>Расписание на 3 модуль ПП История искусств</w:t>
      </w:r>
    </w:p>
    <w:p w:rsidR="00241CFF" w:rsidRPr="00241CFF" w:rsidRDefault="00241CFF" w:rsidP="00E95F7F">
      <w:pPr>
        <w:jc w:val="center"/>
        <w:rPr>
          <w:rFonts w:ascii="Times New Roman" w:hAnsi="Times New Roman" w:cs="Times New Roman"/>
        </w:rPr>
      </w:pPr>
      <w:r w:rsidRPr="00241CFF">
        <w:rPr>
          <w:rFonts w:ascii="Times New Roman" w:hAnsi="Times New Roman" w:cs="Times New Roman"/>
        </w:rPr>
        <w:t xml:space="preserve">История искусства Ренессанса. Западноевропейское искусство </w:t>
      </w:r>
      <w:r w:rsidRPr="00241CFF">
        <w:rPr>
          <w:rFonts w:ascii="Times New Roman" w:hAnsi="Times New Roman" w:cs="Times New Roman"/>
          <w:lang w:val="en-US"/>
        </w:rPr>
        <w:t>XVII</w:t>
      </w:r>
      <w:r w:rsidRPr="00241CFF">
        <w:rPr>
          <w:rFonts w:ascii="Times New Roman" w:hAnsi="Times New Roman" w:cs="Times New Roman"/>
        </w:rPr>
        <w:t>-</w:t>
      </w:r>
      <w:r w:rsidRPr="00241CFF">
        <w:rPr>
          <w:rFonts w:ascii="Times New Roman" w:hAnsi="Times New Roman" w:cs="Times New Roman"/>
          <w:lang w:val="en-US"/>
        </w:rPr>
        <w:t>XVIII</w:t>
      </w:r>
      <w:r w:rsidRPr="00241CFF">
        <w:rPr>
          <w:rFonts w:ascii="Times New Roman" w:hAnsi="Times New Roman" w:cs="Times New Roman"/>
        </w:rPr>
        <w:t xml:space="preserve"> вв., Русское искусство  </w:t>
      </w:r>
      <w:r w:rsidRPr="00241CFF">
        <w:rPr>
          <w:rFonts w:ascii="Times New Roman" w:hAnsi="Times New Roman" w:cs="Times New Roman"/>
          <w:lang w:val="en-US"/>
        </w:rPr>
        <w:t>XVIII</w:t>
      </w:r>
      <w:r w:rsidRPr="00241CFF">
        <w:rPr>
          <w:rFonts w:ascii="Times New Roman" w:hAnsi="Times New Roman" w:cs="Times New Roman"/>
        </w:rPr>
        <w:t xml:space="preserve"> века.</w:t>
      </w:r>
    </w:p>
    <w:p w:rsidR="00241CFF" w:rsidRDefault="00241CFF" w:rsidP="00E95F7F">
      <w:pPr>
        <w:jc w:val="center"/>
      </w:pPr>
    </w:p>
    <w:sectPr w:rsidR="0024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EE"/>
    <w:rsid w:val="00241CFF"/>
    <w:rsid w:val="003E18EE"/>
    <w:rsid w:val="004409E3"/>
    <w:rsid w:val="00587AE9"/>
    <w:rsid w:val="005D1D30"/>
    <w:rsid w:val="007257EB"/>
    <w:rsid w:val="009C7DE0"/>
    <w:rsid w:val="00E9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2020-01-09T09:47:00Z</dcterms:created>
  <dcterms:modified xsi:type="dcterms:W3CDTF">2020-01-10T10:13:00Z</dcterms:modified>
</cp:coreProperties>
</file>